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 w:color="auto"/>
          <w:lang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 w:color="auto"/>
          <w:lang w:bidi="ar"/>
        </w:rPr>
        <w:t>附件5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bidi="ar"/>
        </w:rPr>
      </w:pPr>
    </w:p>
    <w:p>
      <w:pPr>
        <w:pStyle w:val="2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 w:color="auto"/>
          <w:lang w:bidi="ar"/>
        </w:rPr>
        <w:t>补充材料告知书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  <w:lang w:val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公司/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  <w:lang w:val="zh-CN"/>
        </w:rPr>
        <w:t>先生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  <w:lang w:val="zh-CN"/>
        </w:rPr>
        <w:t>女士）：</w:t>
      </w:r>
    </w:p>
    <w:p>
      <w:pPr>
        <w:pStyle w:val="2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参保人/单位                       （有效身份证件号码：             ）于            （时间）提出                业务申请。经审核，参保人/单位               的业务申请缺少               材料，请于             （时间）内补充。</w:t>
      </w:r>
    </w:p>
    <w:p>
      <w:pPr>
        <w:pStyle w:val="2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特此告知。</w:t>
      </w:r>
    </w:p>
    <w:p>
      <w:pPr>
        <w:ind w:firstLine="5440" w:firstLineChars="17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  <w:lang w:val="zh-CN"/>
        </w:rPr>
      </w:pPr>
    </w:p>
    <w:p>
      <w:pPr>
        <w:ind w:firstLine="4800" w:firstLineChars="15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  <w:lang w:val="zh-CN"/>
        </w:rPr>
        <w:t>（承办单位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</w:rPr>
        <w:t>名称及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  <w:lang w:val="zh-CN"/>
        </w:rPr>
        <w:t>印章）</w:t>
      </w: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</w:rPr>
        <w:t xml:space="preserve">                                XXXX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  <w:lang w:val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</w:rPr>
        <w:t>XX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  <w:lang w:val="zh-CN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</w:rPr>
        <w:t>XX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  <w:lang w:val="zh-CN"/>
        </w:rPr>
        <w:t>日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备注：本告知书仅用于业务办理的书面提醒，不作为业务凭证或其他法律用途。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C2C7B"/>
    <w:rsid w:val="4AAF2C1D"/>
    <w:rsid w:val="663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2022-03-28T08:17:00Z</dcterms:created>
  <dc:creator>李华润</dc:creator>
  <cp:lastModifiedBy>李华润</cp:lastModifiedBy>
  <dcterms:modified xsi:type="dcterms:W3CDTF">2022-03-28T08:18:08Z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